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350F8" w14:textId="3423E426" w:rsidR="005F65DD" w:rsidRDefault="00464AD9" w:rsidP="00D44E20">
      <w:pPr>
        <w:jc w:val="center"/>
        <w:rPr>
          <w:rFonts w:ascii="AGA Arabesque" w:eastAsia="Times New Roman" w:hAnsi="AGA Arabesque" w:cs="AL-Mohanad"/>
          <w:b/>
          <w:bCs/>
          <w:sz w:val="28"/>
          <w:szCs w:val="28"/>
          <w:rtl/>
        </w:rPr>
      </w:pPr>
      <w:r w:rsidRPr="00F714F9">
        <w:rPr>
          <w:rFonts w:cs="Simplified Arabic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68C2B556" wp14:editId="73674600">
            <wp:simplePos x="0" y="0"/>
            <wp:positionH relativeFrom="column">
              <wp:posOffset>-447675</wp:posOffset>
            </wp:positionH>
            <wp:positionV relativeFrom="paragraph">
              <wp:posOffset>-9525</wp:posOffset>
            </wp:positionV>
            <wp:extent cx="7505700" cy="87249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59A34" w14:textId="4F8A250E" w:rsidR="00547E0A" w:rsidRPr="005C723C" w:rsidRDefault="005C723C" w:rsidP="005C723C">
      <w:pPr>
        <w:spacing w:after="0" w:line="240" w:lineRule="auto"/>
        <w:jc w:val="center"/>
        <w:rPr>
          <w:rFonts w:ascii="AGA Arabesque" w:eastAsia="Times New Roman" w:hAnsi="AGA Arabesque" w:cs="AL-Mohanad Bold"/>
          <w:sz w:val="32"/>
          <w:szCs w:val="32"/>
          <w:u w:val="single"/>
          <w:rtl/>
        </w:rPr>
      </w:pPr>
      <w:r w:rsidRPr="005822B6">
        <w:rPr>
          <w:rFonts w:ascii="AGA Arabesque" w:eastAsia="Times New Roman" w:hAnsi="AGA Arabesque" w:cs="AL-Mohanad Bold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5057B7CF" wp14:editId="3285744E">
                <wp:simplePos x="0" y="0"/>
                <wp:positionH relativeFrom="column">
                  <wp:posOffset>66675</wp:posOffset>
                </wp:positionH>
                <wp:positionV relativeFrom="paragraph">
                  <wp:posOffset>4810125</wp:posOffset>
                </wp:positionV>
                <wp:extent cx="6637020" cy="1819275"/>
                <wp:effectExtent l="0" t="0" r="11430" b="28575"/>
                <wp:wrapTight wrapText="bothSides">
                  <wp:wrapPolygon edited="0">
                    <wp:start x="0" y="0"/>
                    <wp:lineTo x="0" y="21713"/>
                    <wp:lineTo x="21575" y="21713"/>
                    <wp:lineTo x="21575" y="0"/>
                    <wp:lineTo x="0" y="0"/>
                  </wp:wrapPolygon>
                </wp:wrapTight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370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349B3" w14:textId="5D2884E1" w:rsidR="00464AD9" w:rsidRDefault="005C723C" w:rsidP="005C723C">
                            <w:pPr>
                              <w:jc w:val="center"/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5C723C"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اعتماد أصحاب الصلاحية</w:t>
                            </w:r>
                          </w:p>
                          <w:tbl>
                            <w:tblPr>
                              <w:tblStyle w:val="a7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65"/>
                            </w:tblGrid>
                            <w:tr w:rsidR="005C723C" w:rsidRPr="005F65DD" w14:paraId="2EFEE987" w14:textId="77777777" w:rsidTr="006734DE">
                              <w:trPr>
                                <w:trHeight w:val="510"/>
                              </w:trPr>
                              <w:tc>
                                <w:tcPr>
                                  <w:tcW w:w="10065" w:type="dxa"/>
                                </w:tcPr>
                                <w:p w14:paraId="0ADF2E46" w14:textId="746E6900" w:rsidR="005C723C" w:rsidRPr="005C723C" w:rsidRDefault="005C723C" w:rsidP="005C723C">
                                  <w:pPr>
                                    <w:rPr>
                                      <w:rFonts w:ascii="AGA Arabesque" w:hAnsi="AGA Arabesque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723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-1 </w:t>
                                  </w:r>
                                  <w:r w:rsidRPr="005C723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اسم </w:t>
                                  </w:r>
                                  <w:proofErr w:type="gramStart"/>
                                  <w:r w:rsidRPr="005C723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المعتمد</w:t>
                                  </w:r>
                                  <w:r w:rsidRPr="005C723C">
                                    <w:rPr>
                                      <w:rFonts w:ascii="AGA Arabesque" w:hAnsi="AGA Arabesque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:..................................</w:t>
                                  </w:r>
                                  <w:proofErr w:type="gramEnd"/>
                                  <w:r w:rsidR="00BB240A">
                                    <w:rPr>
                                      <w:rFonts w:ascii="AGA Arabesque" w:eastAsia="Times New Roman" w:hAnsi="AGA Arabesque" w:cs="AL-Mohana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5C723C">
                                    <w:rPr>
                                      <w:rFonts w:ascii="AGA Arabesque" w:eastAsia="Times New Roman" w:hAnsi="AGA Arabesque" w:cs="AL-Mohana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BB240A">
                                    <w:rPr>
                                      <w:rFonts w:ascii="AGA Arabesque" w:eastAsia="Times New Roman" w:hAnsi="AGA Arabesque" w:cs="AL-Mohana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proofErr w:type="gramStart"/>
                                  <w:r w:rsidRPr="005C723C">
                                    <w:rPr>
                                      <w:rFonts w:ascii="AGA Arabesque" w:eastAsia="Times New Roman" w:hAnsi="AGA Arabesque" w:cs="AL-Mohana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التاريخ :</w:t>
                                  </w:r>
                                  <w:proofErr w:type="gramEnd"/>
                                  <w:r w:rsidRPr="005C723C">
                                    <w:rPr>
                                      <w:rFonts w:ascii="AGA Arabesque" w:eastAsia="Times New Roman" w:hAnsi="AGA Arabesque" w:cs="AL-Mohana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.....................     </w:t>
                                  </w:r>
                                  <w:r w:rsidR="00BB240A">
                                    <w:rPr>
                                      <w:rFonts w:ascii="AGA Arabesque" w:eastAsia="Times New Roman" w:hAnsi="AGA Arabesque" w:cs="AL-Mohana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</w:t>
                                  </w:r>
                                  <w:r w:rsidRPr="005C723C">
                                    <w:rPr>
                                      <w:rFonts w:ascii="AGA Arabesque" w:eastAsia="Times New Roman" w:hAnsi="AGA Arabesque" w:cs="AL-Mohana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التوقيع : ..........................</w:t>
                                  </w:r>
                                </w:p>
                              </w:tc>
                            </w:tr>
                            <w:tr w:rsidR="005C723C" w14:paraId="4F299B34" w14:textId="77777777" w:rsidTr="006734DE">
                              <w:trPr>
                                <w:trHeight w:val="510"/>
                              </w:trPr>
                              <w:tc>
                                <w:tcPr>
                                  <w:tcW w:w="10065" w:type="dxa"/>
                                </w:tcPr>
                                <w:p w14:paraId="0451BF6E" w14:textId="3D4B9EEC" w:rsidR="005C723C" w:rsidRPr="005C723C" w:rsidRDefault="005C723C" w:rsidP="005C723C">
                                  <w:pPr>
                                    <w:rPr>
                                      <w:rFonts w:ascii="AGA Arabesque" w:hAnsi="AGA Arabesque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723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-2 </w:t>
                                  </w:r>
                                  <w:r w:rsidRPr="005C723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اسم </w:t>
                                  </w:r>
                                  <w:proofErr w:type="gramStart"/>
                                  <w:r w:rsidRPr="005C723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المعتمد</w:t>
                                  </w:r>
                                  <w:r w:rsidRPr="005C723C">
                                    <w:rPr>
                                      <w:rFonts w:ascii="AGA Arabesque" w:hAnsi="AGA Arabesque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:.</w:t>
                                  </w:r>
                                  <w:proofErr w:type="gramEnd"/>
                                  <w:r w:rsidR="001A6242" w:rsidRPr="005C723C">
                                    <w:rPr>
                                      <w:rFonts w:ascii="AGA Arabesque" w:hAnsi="AGA Arabesque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1A6242" w:rsidRPr="005C723C">
                                    <w:rPr>
                                      <w:rFonts w:ascii="AGA Arabesque" w:hAnsi="AGA Arabesque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</w:t>
                                  </w:r>
                                  <w:r w:rsidR="001A6242">
                                    <w:rPr>
                                      <w:rFonts w:ascii="AGA Arabesque" w:eastAsia="Times New Roman" w:hAnsi="AGA Arabesque" w:cs="AL-Mohana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 w:rsidR="001A6242">
                                    <w:rPr>
                                      <w:rFonts w:ascii="AGA Arabesque" w:eastAsia="Times New Roman" w:hAnsi="AGA Arabesque" w:cs="AL-Mohana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r w:rsidR="001A6242">
                                    <w:rPr>
                                      <w:rFonts w:ascii="AGA Arabesque" w:eastAsia="Times New Roman" w:hAnsi="AGA Arabesque" w:cs="AL-Mohana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</w:t>
                                  </w:r>
                                  <w:bookmarkStart w:id="0" w:name="_GoBack"/>
                                  <w:bookmarkEnd w:id="0"/>
                                  <w:proofErr w:type="gramStart"/>
                                  <w:r w:rsidRPr="005C723C">
                                    <w:rPr>
                                      <w:rFonts w:ascii="AGA Arabesque" w:eastAsia="Times New Roman" w:hAnsi="AGA Arabesque" w:cs="AL-Mohana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التاريخ :</w:t>
                                  </w:r>
                                  <w:proofErr w:type="gramEnd"/>
                                  <w:r w:rsidRPr="005C723C">
                                    <w:rPr>
                                      <w:rFonts w:ascii="AGA Arabesque" w:eastAsia="Times New Roman" w:hAnsi="AGA Arabesque" w:cs="AL-Mohana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.....................  </w:t>
                                  </w:r>
                                  <w:r w:rsidR="00BB240A">
                                    <w:rPr>
                                      <w:rFonts w:ascii="AGA Arabesque" w:eastAsia="Times New Roman" w:hAnsi="AGA Arabesque" w:cs="AL-Mohana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</w:t>
                                  </w:r>
                                  <w:r w:rsidRPr="005C723C">
                                    <w:rPr>
                                      <w:rFonts w:ascii="AGA Arabesque" w:eastAsia="Times New Roman" w:hAnsi="AGA Arabesque" w:cs="AL-Mohana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التوقيع : ..........................</w:t>
                                  </w:r>
                                </w:p>
                              </w:tc>
                            </w:tr>
                          </w:tbl>
                          <w:p w14:paraId="3D3F5ABF" w14:textId="77777777" w:rsidR="00464AD9" w:rsidRPr="00547E0A" w:rsidRDefault="00464AD9" w:rsidP="00464AD9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7B7C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.25pt;margin-top:378.75pt;width:522.6pt;height:143.25pt;flip:x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">
                <v:textbox>
                  <w:txbxContent>
                    <w:p w14:paraId="3D7349B3" w14:textId="5D2884E1" w:rsidR="00464AD9" w:rsidRDefault="005C723C" w:rsidP="005C723C">
                      <w:pPr>
                        <w:jc w:val="center"/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5C723C">
                        <w:rPr>
                          <w:rFonts w:ascii="AGA Arabesque" w:eastAsia="Times New Roman" w:hAnsi="AGA Arabesque" w:cs="AL-Mohana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اعتماد أصحاب الصلاحية</w:t>
                      </w:r>
                    </w:p>
                    <w:tbl>
                      <w:tblPr>
                        <w:tblStyle w:val="a7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65"/>
                      </w:tblGrid>
                      <w:tr w:rsidR="005C723C" w:rsidRPr="005F65DD" w14:paraId="2EFEE987" w14:textId="77777777" w:rsidTr="006734DE">
                        <w:trPr>
                          <w:trHeight w:val="510"/>
                        </w:trPr>
                        <w:tc>
                          <w:tcPr>
                            <w:tcW w:w="10065" w:type="dxa"/>
                          </w:tcPr>
                          <w:p w14:paraId="0ADF2E46" w14:textId="746E6900" w:rsidR="005C723C" w:rsidRPr="005C723C" w:rsidRDefault="005C723C" w:rsidP="005C723C">
                            <w:pPr>
                              <w:rPr>
                                <w:rFonts w:ascii="AGA Arabesque" w:hAnsi="AGA Arabesque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72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-1 </w:t>
                            </w:r>
                            <w:r w:rsidRPr="005C723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5C723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المعتمد</w:t>
                            </w:r>
                            <w:r w:rsidRPr="005C723C">
                              <w:rPr>
                                <w:rFonts w:ascii="AGA Arabesque" w:hAnsi="AGA Arabesque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:..................................</w:t>
                            </w:r>
                            <w:proofErr w:type="gramEnd"/>
                            <w:r w:rsidR="00BB240A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240A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proofErr w:type="gramStart"/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.....................     </w:t>
                            </w:r>
                            <w:r w:rsidR="00BB240A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 : ..........................</w:t>
                            </w:r>
                          </w:p>
                        </w:tc>
                      </w:tr>
                      <w:tr w:rsidR="005C723C" w14:paraId="4F299B34" w14:textId="77777777" w:rsidTr="006734DE">
                        <w:trPr>
                          <w:trHeight w:val="510"/>
                        </w:trPr>
                        <w:tc>
                          <w:tcPr>
                            <w:tcW w:w="10065" w:type="dxa"/>
                          </w:tcPr>
                          <w:p w14:paraId="0451BF6E" w14:textId="3D4B9EEC" w:rsidR="005C723C" w:rsidRPr="005C723C" w:rsidRDefault="005C723C" w:rsidP="005C723C">
                            <w:pPr>
                              <w:rPr>
                                <w:rFonts w:ascii="AGA Arabesque" w:hAnsi="AGA Arabesque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72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-2 </w:t>
                            </w:r>
                            <w:r w:rsidRPr="005C723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5C723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المعتمد</w:t>
                            </w:r>
                            <w:r w:rsidRPr="005C723C">
                              <w:rPr>
                                <w:rFonts w:ascii="AGA Arabesque" w:hAnsi="AGA Arabesque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:.</w:t>
                            </w:r>
                            <w:proofErr w:type="gramEnd"/>
                            <w:r w:rsidR="001A6242" w:rsidRPr="005C723C">
                              <w:rPr>
                                <w:rFonts w:ascii="AGA Arabesque" w:hAnsi="AGA Arabesque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A6242" w:rsidRPr="005C723C">
                              <w:rPr>
                                <w:rFonts w:ascii="AGA Arabesque" w:hAnsi="AGA Arabesque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</w:t>
                            </w:r>
                            <w:r w:rsidR="001A6242"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4"/>
                                <w:szCs w:val="24"/>
                              </w:rPr>
                              <w:t></w:t>
                            </w:r>
                            <w:r w:rsidR="001A6242"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4"/>
                                <w:szCs w:val="24"/>
                              </w:rPr>
                              <w:t></w:t>
                            </w:r>
                            <w:r w:rsidR="001A6242"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4"/>
                                <w:szCs w:val="24"/>
                              </w:rPr>
                              <w:t></w:t>
                            </w:r>
                            <w:bookmarkStart w:id="1" w:name="_GoBack"/>
                            <w:bookmarkEnd w:id="1"/>
                            <w:proofErr w:type="gramStart"/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.....................  </w:t>
                            </w:r>
                            <w:r w:rsidR="00BB240A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التوقيع : ..........................</w:t>
                            </w:r>
                          </w:p>
                        </w:tc>
                      </w:tr>
                    </w:tbl>
                    <w:p w14:paraId="3D3F5ABF" w14:textId="77777777" w:rsidR="00464AD9" w:rsidRPr="00547E0A" w:rsidRDefault="00464AD9" w:rsidP="00464AD9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5822B6">
        <w:rPr>
          <w:rFonts w:ascii="AGA Arabesque" w:eastAsia="Times New Roman" w:hAnsi="AGA Arabesque" w:cs="AL-Mohanad Bold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BDBCB13" wp14:editId="6F199097">
                <wp:simplePos x="0" y="0"/>
                <wp:positionH relativeFrom="column">
                  <wp:posOffset>66675</wp:posOffset>
                </wp:positionH>
                <wp:positionV relativeFrom="paragraph">
                  <wp:posOffset>2456815</wp:posOffset>
                </wp:positionV>
                <wp:extent cx="6637020" cy="2200275"/>
                <wp:effectExtent l="0" t="0" r="11430" b="28575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3702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92844" w14:textId="46E218EA" w:rsidR="0005793F" w:rsidRDefault="005C723C" w:rsidP="005C723C">
                            <w:pPr>
                              <w:spacing w:line="240" w:lineRule="auto"/>
                              <w:jc w:val="center"/>
                              <w:rPr>
                                <w:rStyle w:val="a6"/>
                                <w:rFonts w:ascii="AGA Arabesque" w:eastAsia="Times New Roman" w:hAnsi="AGA Arabesque" w:cs="AL-Mohanad"/>
                                <w:i w:val="0"/>
                                <w:iCs w:val="0"/>
                                <w:spacing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C723C"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ما تم إنجازه فترة التكليف</w:t>
                            </w:r>
                          </w:p>
                          <w:p w14:paraId="26635D52" w14:textId="64C70075" w:rsidR="0005793F" w:rsidRDefault="005C723C" w:rsidP="005C723C">
                            <w:pPr>
                              <w:spacing w:line="240" w:lineRule="auto"/>
                              <w:jc w:val="both"/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Style w:val="a6"/>
                                <w:rFonts w:ascii="AGA Arabesque" w:eastAsia="Times New Roman" w:hAnsi="AGA Arabesque" w:cs="AL-Mohanad" w:hint="cs"/>
                                <w:i w:val="0"/>
                                <w:iCs w:val="0"/>
                                <w:spacing w:val="0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41696BA2" w14:textId="70A51330" w:rsidR="005C723C" w:rsidRPr="005C723C" w:rsidRDefault="005C723C" w:rsidP="005C723C">
                            <w:pPr>
                              <w:spacing w:line="240" w:lineRule="auto"/>
                              <w:ind w:right="284"/>
                              <w:jc w:val="right"/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723C"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توقيع الموظفة /</w:t>
                            </w:r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</w:t>
                            </w:r>
                          </w:p>
                          <w:p w14:paraId="07DE1280" w14:textId="77777777" w:rsidR="005C723C" w:rsidRPr="005C723C" w:rsidRDefault="005C723C" w:rsidP="005C723C">
                            <w:pPr>
                              <w:spacing w:line="240" w:lineRule="auto"/>
                              <w:ind w:right="284"/>
                              <w:jc w:val="right"/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A5CA48" w14:textId="2BEF4253" w:rsidR="005C723C" w:rsidRPr="005C723C" w:rsidRDefault="005C723C" w:rsidP="005C723C">
                            <w:pPr>
                              <w:spacing w:line="240" w:lineRule="auto"/>
                              <w:ind w:right="284"/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723C"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الرئيس </w:t>
                            </w:r>
                            <w:proofErr w:type="gramStart"/>
                            <w:r w:rsidRPr="005C723C"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المباشر</w:t>
                            </w:r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:....................</w:t>
                            </w:r>
                            <w:proofErr w:type="gramEnd"/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.....................     </w:t>
                            </w:r>
                            <w:proofErr w:type="gramStart"/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 :</w:t>
                            </w:r>
                            <w:proofErr w:type="gramEnd"/>
                            <w:r w:rsidRPr="005C723C">
                              <w:rPr>
                                <w:rFonts w:ascii="AGA Arabesque" w:eastAsia="Times New Roman" w:hAnsi="AGA Arabesque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CB13" id="_x0000_s1027" type="#_x0000_t202" style="position:absolute;left:0;text-align:left;margin-left:5.25pt;margin-top:193.45pt;width:522.6pt;height:173.25pt;flip:x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">
                <v:textbox>
                  <w:txbxContent>
                    <w:p w14:paraId="45A92844" w14:textId="46E218EA" w:rsidR="0005793F" w:rsidRDefault="005C723C" w:rsidP="005C723C">
                      <w:pPr>
                        <w:spacing w:line="240" w:lineRule="auto"/>
                        <w:jc w:val="center"/>
                        <w:rPr>
                          <w:rStyle w:val="a6"/>
                          <w:rFonts w:ascii="AGA Arabesque" w:eastAsia="Times New Roman" w:hAnsi="AGA Arabesque" w:cs="AL-Mohanad"/>
                          <w:i w:val="0"/>
                          <w:iCs w:val="0"/>
                          <w:spacing w:val="0"/>
                          <w:sz w:val="28"/>
                          <w:szCs w:val="28"/>
                          <w:rtl/>
                        </w:rPr>
                      </w:pPr>
                      <w:r w:rsidRPr="005C723C">
                        <w:rPr>
                          <w:rFonts w:ascii="AGA Arabesque" w:eastAsia="Times New Roman" w:hAnsi="AGA Arabesque" w:cs="AL-Mohana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ما تم إنجازه فترة التكليف</w:t>
                      </w:r>
                    </w:p>
                    <w:p w14:paraId="26635D52" w14:textId="64C70075" w:rsidR="0005793F" w:rsidRDefault="005C723C" w:rsidP="005C723C">
                      <w:pPr>
                        <w:spacing w:line="240" w:lineRule="auto"/>
                        <w:jc w:val="both"/>
                        <w:rPr>
                          <w:rFonts w:ascii="AGA Arabesque" w:eastAsia="Times New Roman" w:hAnsi="AGA Arabesque"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Style w:val="a6"/>
                          <w:rFonts w:ascii="AGA Arabesque" w:eastAsia="Times New Roman" w:hAnsi="AGA Arabesque" w:cs="AL-Mohanad" w:hint="cs"/>
                          <w:i w:val="0"/>
                          <w:iCs w:val="0"/>
                          <w:spacing w:val="0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bookmarkStart w:id="1" w:name="_GoBack"/>
                      <w:r>
                        <w:rPr>
                          <w:rStyle w:val="a6"/>
                          <w:rFonts w:ascii="AGA Arabesque" w:eastAsia="Times New Roman" w:hAnsi="AGA Arabesque" w:cs="AL-Mohanad" w:hint="cs"/>
                          <w:i w:val="0"/>
                          <w:iCs w:val="0"/>
                          <w:spacing w:val="0"/>
                          <w:sz w:val="28"/>
                          <w:szCs w:val="28"/>
                          <w:rtl/>
                        </w:rPr>
                        <w:t>.</w:t>
                      </w:r>
                      <w:bookmarkEnd w:id="1"/>
                      <w:r>
                        <w:rPr>
                          <w:rStyle w:val="a6"/>
                          <w:rFonts w:ascii="AGA Arabesque" w:eastAsia="Times New Roman" w:hAnsi="AGA Arabesque" w:cs="AL-Mohanad" w:hint="cs"/>
                          <w:i w:val="0"/>
                          <w:iCs w:val="0"/>
                          <w:spacing w:val="0"/>
                          <w:sz w:val="28"/>
                          <w:szCs w:val="28"/>
                          <w:rtl/>
                        </w:rPr>
                        <w:t>..........................................</w:t>
                      </w:r>
                      <w:r>
                        <w:rPr>
                          <w:rFonts w:ascii="AGA Arabesque" w:eastAsia="Times New Roman" w:hAnsi="AGA Arabesque"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41696BA2" w14:textId="70A51330" w:rsidR="005C723C" w:rsidRPr="005C723C" w:rsidRDefault="005C723C" w:rsidP="005C723C">
                      <w:pPr>
                        <w:spacing w:line="240" w:lineRule="auto"/>
                        <w:ind w:right="284"/>
                        <w:jc w:val="right"/>
                        <w:rPr>
                          <w:rFonts w:ascii="AGA Arabesque" w:eastAsia="Times New Roman" w:hAnsi="AGA Arabesque" w:cs="AL-Mohana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C723C">
                        <w:rPr>
                          <w:rFonts w:ascii="AGA Arabesque" w:eastAsia="Times New Roman" w:hAnsi="AGA Arabesque" w:cs="AL-Mohanad"/>
                          <w:b/>
                          <w:bCs/>
                          <w:sz w:val="24"/>
                          <w:szCs w:val="24"/>
                          <w:rtl/>
                        </w:rPr>
                        <w:t>توقيع الموظفة /</w:t>
                      </w:r>
                      <w:r w:rsidRPr="005C723C">
                        <w:rPr>
                          <w:rFonts w:ascii="AGA Arabesque" w:eastAsia="Times New Roman" w:hAnsi="AGA Arabesque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</w:t>
                      </w:r>
                    </w:p>
                    <w:p w14:paraId="07DE1280" w14:textId="77777777" w:rsidR="005C723C" w:rsidRPr="005C723C" w:rsidRDefault="005C723C" w:rsidP="005C723C">
                      <w:pPr>
                        <w:spacing w:line="240" w:lineRule="auto"/>
                        <w:ind w:right="284"/>
                        <w:jc w:val="right"/>
                        <w:rPr>
                          <w:rFonts w:ascii="AGA Arabesque" w:eastAsia="Times New Roman" w:hAnsi="AGA Arabesque" w:cs="AL-Mohana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6A5CA48" w14:textId="2BEF4253" w:rsidR="005C723C" w:rsidRPr="005C723C" w:rsidRDefault="005C723C" w:rsidP="005C723C">
                      <w:pPr>
                        <w:spacing w:line="240" w:lineRule="auto"/>
                        <w:ind w:right="284"/>
                        <w:rPr>
                          <w:rFonts w:ascii="AGA Arabesque" w:eastAsia="Times New Roman" w:hAnsi="AGA Arabesque" w:cs="AL-Mohanad"/>
                          <w:b/>
                          <w:bCs/>
                          <w:sz w:val="24"/>
                          <w:szCs w:val="24"/>
                        </w:rPr>
                      </w:pPr>
                      <w:r w:rsidRPr="005C723C">
                        <w:rPr>
                          <w:rFonts w:ascii="AGA Arabesque" w:eastAsia="Times New Roman" w:hAnsi="AGA Arabesque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الرئيس </w:t>
                      </w:r>
                      <w:proofErr w:type="gramStart"/>
                      <w:r w:rsidRPr="005C723C">
                        <w:rPr>
                          <w:rFonts w:ascii="AGA Arabesque" w:eastAsia="Times New Roman" w:hAnsi="AGA Arabesque" w:cs="AL-Mohanad"/>
                          <w:b/>
                          <w:bCs/>
                          <w:sz w:val="24"/>
                          <w:szCs w:val="24"/>
                          <w:rtl/>
                        </w:rPr>
                        <w:t>المباشر</w:t>
                      </w:r>
                      <w:r w:rsidRPr="005C723C">
                        <w:rPr>
                          <w:rFonts w:ascii="AGA Arabesque" w:eastAsia="Times New Roman" w:hAnsi="AGA Arabesque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>:....................</w:t>
                      </w:r>
                      <w:proofErr w:type="gramEnd"/>
                      <w:r w:rsidRPr="005C723C">
                        <w:rPr>
                          <w:rFonts w:ascii="AGA Arabesque" w:eastAsia="Times New Roman" w:hAnsi="AGA Arabesque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proofErr w:type="gramStart"/>
                      <w:r w:rsidRPr="005C723C">
                        <w:rPr>
                          <w:rFonts w:ascii="AGA Arabesque" w:eastAsia="Times New Roman" w:hAnsi="AGA Arabesque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 :</w:t>
                      </w:r>
                      <w:proofErr w:type="gramEnd"/>
                      <w:r w:rsidRPr="005C723C">
                        <w:rPr>
                          <w:rFonts w:ascii="AGA Arabesque" w:eastAsia="Times New Roman" w:hAnsi="AGA Arabesque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.....................     </w:t>
                      </w:r>
                      <w:proofErr w:type="gramStart"/>
                      <w:r w:rsidRPr="005C723C">
                        <w:rPr>
                          <w:rFonts w:ascii="AGA Arabesque" w:eastAsia="Times New Roman" w:hAnsi="AGA Arabesque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التوقيع :</w:t>
                      </w:r>
                      <w:proofErr w:type="gramEnd"/>
                      <w:r w:rsidRPr="005C723C">
                        <w:rPr>
                          <w:rFonts w:ascii="AGA Arabesque" w:eastAsia="Times New Roman" w:hAnsi="AGA Arabesque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22B6">
        <w:rPr>
          <w:rFonts w:ascii="AGA Arabesque" w:eastAsia="Times New Roman" w:hAnsi="AGA Arabesque" w:cs="AL-Mohanad Bold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69A0867" wp14:editId="01BC67A2">
                <wp:simplePos x="0" y="0"/>
                <wp:positionH relativeFrom="column">
                  <wp:posOffset>66675</wp:posOffset>
                </wp:positionH>
                <wp:positionV relativeFrom="paragraph">
                  <wp:posOffset>361950</wp:posOffset>
                </wp:positionV>
                <wp:extent cx="6637020" cy="1847850"/>
                <wp:effectExtent l="0" t="0" r="11430" b="190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3702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E2BB7" w14:textId="77777777" w:rsidR="005C723C" w:rsidRDefault="005C723C" w:rsidP="005C723C">
                            <w:pPr>
                              <w:spacing w:after="0" w:line="240" w:lineRule="auto"/>
                              <w:rPr>
                                <w:rFonts w:ascii="AGA Arabesque" w:eastAsia="Times New Roman" w:hAnsi="AGA Arabesque" w:cs="AL-Mohana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14:paraId="0088E408" w14:textId="77777777" w:rsidR="005C723C" w:rsidRDefault="005C723C" w:rsidP="005C723C">
                            <w:pPr>
                              <w:spacing w:after="0" w:line="240" w:lineRule="auto"/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49F691" w14:textId="58F66B8D" w:rsidR="00547E0A" w:rsidRDefault="005C723C" w:rsidP="005C723C">
                            <w:pPr>
                              <w:spacing w:after="0" w:line="240" w:lineRule="auto"/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  <w:r w:rsidRPr="005C723C"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:........................</w:t>
                            </w:r>
                            <w:proofErr w:type="gramEnd"/>
                            <w:r w:rsidRPr="005C723C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الرقم الوظيفي</w:t>
                            </w:r>
                            <w:r w:rsidRPr="005C723C"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:.................</w:t>
                            </w:r>
                            <w:r w:rsidRPr="005C723C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المسمى </w:t>
                            </w:r>
                            <w:proofErr w:type="gramStart"/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الوظيفي</w:t>
                            </w:r>
                            <w:r w:rsidRPr="005C723C"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:.................</w:t>
                            </w:r>
                            <w:proofErr w:type="gramEnd"/>
                            <w:r w:rsidRPr="005C723C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القسم </w:t>
                            </w:r>
                            <w:proofErr w:type="gramStart"/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الوحدة:</w:t>
                            </w:r>
                            <w:r w:rsidRPr="005C723C"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proofErr w:type="gramEnd"/>
                          </w:p>
                          <w:p w14:paraId="4A21AEA7" w14:textId="77777777" w:rsidR="005C723C" w:rsidRDefault="005C723C" w:rsidP="005C723C">
                            <w:pPr>
                              <w:spacing w:after="0" w:line="240" w:lineRule="auto"/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791C831" w14:textId="09360F51" w:rsidR="005C723C" w:rsidRDefault="005C723C" w:rsidP="005C723C">
                            <w:pPr>
                              <w:spacing w:after="0" w:line="240" w:lineRule="auto"/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طلب التكليف في </w:t>
                            </w:r>
                            <w:proofErr w:type="gramStart"/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ديوان</w:t>
                            </w:r>
                            <w:r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:..............</w:t>
                            </w:r>
                            <w:proofErr w:type="gramEnd"/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تاريخه :</w:t>
                            </w:r>
                            <w:proofErr w:type="gramEnd"/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مدة التكليف:</w:t>
                            </w:r>
                            <w:r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اعتباراً </w:t>
                            </w:r>
                            <w:proofErr w:type="gramStart"/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:</w:t>
                            </w:r>
                            <w:proofErr w:type="gramEnd"/>
                            <w:r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الى</w:t>
                            </w:r>
                            <w:r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:................</w:t>
                            </w:r>
                            <w:proofErr w:type="gramEnd"/>
                          </w:p>
                          <w:p w14:paraId="79F6574F" w14:textId="77777777" w:rsidR="005C723C" w:rsidRPr="005C723C" w:rsidRDefault="005C723C" w:rsidP="005C723C">
                            <w:pPr>
                              <w:spacing w:after="0" w:line="240" w:lineRule="auto"/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71C1AB" w14:textId="435E7306" w:rsidR="005C723C" w:rsidRPr="005C723C" w:rsidRDefault="005C723C" w:rsidP="005C723C">
                            <w:pPr>
                              <w:spacing w:after="0" w:line="240" w:lineRule="auto"/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723C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البصمة</w:t>
                            </w:r>
                            <w:r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الدخول (................</w:t>
                            </w:r>
                            <w:r w:rsidRPr="005C723C"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</w:t>
                            </w:r>
                            <w:r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/ الخروج (</w:t>
                            </w:r>
                            <w:proofErr w:type="gramStart"/>
                            <w:r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............:.............</w:t>
                            </w:r>
                            <w:proofErr w:type="gramEnd"/>
                            <w:r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00E6C527" w14:textId="77777777" w:rsidR="005C723C" w:rsidRPr="005C723C" w:rsidRDefault="005C723C" w:rsidP="005C723C">
                            <w:pPr>
                              <w:spacing w:after="0" w:line="240" w:lineRule="auto"/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A0867" id="_x0000_s1028" type="#_x0000_t202" style="position:absolute;left:0;text-align:left;margin-left:5.25pt;margin-top:28.5pt;width:522.6pt;height:145.5pt;flip:x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">
                <v:textbox>
                  <w:txbxContent>
                    <w:p w14:paraId="422E2BB7" w14:textId="77777777" w:rsidR="005C723C" w:rsidRDefault="005C723C" w:rsidP="005C723C">
                      <w:pPr>
                        <w:spacing w:after="0" w:line="240" w:lineRule="auto"/>
                        <w:rPr>
                          <w:rFonts w:ascii="AGA Arabesque" w:eastAsia="Times New Roman" w:hAnsi="AGA Arabesque" w:cs="AL-Mohana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14:paraId="0088E408" w14:textId="77777777" w:rsidR="005C723C" w:rsidRDefault="005C723C" w:rsidP="005C723C">
                      <w:pPr>
                        <w:spacing w:after="0" w:line="240" w:lineRule="auto"/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D49F691" w14:textId="58F66B8D" w:rsidR="00547E0A" w:rsidRDefault="005C723C" w:rsidP="005C723C">
                      <w:pPr>
                        <w:spacing w:after="0" w:line="240" w:lineRule="auto"/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>الاسم</w:t>
                      </w:r>
                      <w:r w:rsidRPr="005C723C"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:........................</w:t>
                      </w:r>
                      <w:proofErr w:type="gramEnd"/>
                      <w:r w:rsidRPr="005C723C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>الرقم الوظيفي</w:t>
                      </w:r>
                      <w:r w:rsidRPr="005C723C"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:.................</w:t>
                      </w:r>
                      <w:r w:rsidRPr="005C723C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المسمى </w:t>
                      </w:r>
                      <w:proofErr w:type="gramStart"/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>الوظيفي</w:t>
                      </w:r>
                      <w:r w:rsidRPr="005C723C"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:.................</w:t>
                      </w:r>
                      <w:proofErr w:type="gramEnd"/>
                      <w:r w:rsidRPr="005C723C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القسم </w:t>
                      </w:r>
                      <w:proofErr w:type="gramStart"/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>الوحدة:</w:t>
                      </w:r>
                      <w:r w:rsidRPr="005C723C"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</w:t>
                      </w:r>
                      <w:r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proofErr w:type="gramEnd"/>
                    </w:p>
                    <w:p w14:paraId="4A21AEA7" w14:textId="77777777" w:rsidR="005C723C" w:rsidRDefault="005C723C" w:rsidP="005C723C">
                      <w:pPr>
                        <w:spacing w:after="0" w:line="240" w:lineRule="auto"/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5791C831" w14:textId="09360F51" w:rsidR="005C723C" w:rsidRDefault="005C723C" w:rsidP="005C723C">
                      <w:pPr>
                        <w:spacing w:after="0" w:line="240" w:lineRule="auto"/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رقم طلب التكليف في </w:t>
                      </w:r>
                      <w:proofErr w:type="gramStart"/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>ديوان</w:t>
                      </w:r>
                      <w:r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:..............</w:t>
                      </w:r>
                      <w:proofErr w:type="gramEnd"/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>تاريخه :</w:t>
                      </w:r>
                      <w:proofErr w:type="gramEnd"/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>مدة التكليف:</w:t>
                      </w:r>
                      <w:r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</w:t>
                      </w:r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اعتباراً </w:t>
                      </w:r>
                      <w:proofErr w:type="gramStart"/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>من :</w:t>
                      </w:r>
                      <w:proofErr w:type="gramEnd"/>
                      <w:r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>الى</w:t>
                      </w:r>
                      <w:r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:................</w:t>
                      </w:r>
                      <w:proofErr w:type="gramEnd"/>
                    </w:p>
                    <w:p w14:paraId="79F6574F" w14:textId="77777777" w:rsidR="005C723C" w:rsidRPr="005C723C" w:rsidRDefault="005C723C" w:rsidP="005C723C">
                      <w:pPr>
                        <w:spacing w:after="0" w:line="240" w:lineRule="auto"/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671C1AB" w14:textId="435E7306" w:rsidR="005C723C" w:rsidRPr="005C723C" w:rsidRDefault="005C723C" w:rsidP="005C723C">
                      <w:pPr>
                        <w:spacing w:after="0" w:line="240" w:lineRule="auto"/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C723C"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>البصمة</w:t>
                      </w:r>
                      <w:r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: الدخول (................</w:t>
                      </w:r>
                      <w:r w:rsidRPr="005C723C"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</w:t>
                      </w:r>
                      <w:r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) / الخروج (</w:t>
                      </w:r>
                      <w:proofErr w:type="gramStart"/>
                      <w:r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............:.............</w:t>
                      </w:r>
                      <w:proofErr w:type="gramEnd"/>
                      <w:r>
                        <w:rPr>
                          <w:rFonts w:ascii="AGA Arabesque" w:hAnsi="AGA Arabesque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00E6C527" w14:textId="77777777" w:rsidR="005C723C" w:rsidRPr="005C723C" w:rsidRDefault="005C723C" w:rsidP="005C723C">
                      <w:pPr>
                        <w:spacing w:after="0" w:line="240" w:lineRule="auto"/>
                        <w:rPr>
                          <w:rFonts w:ascii="AGA Arabesque" w:hAnsi="AGA Arabesque" w:cs="AL-Mohanad Bold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822B6">
        <w:rPr>
          <w:rFonts w:ascii="AGA Arabesque" w:eastAsia="Times New Roman" w:hAnsi="AGA Arabesque" w:cs="AL-Mohanad Bold"/>
          <w:b/>
          <w:bCs/>
          <w:sz w:val="32"/>
          <w:szCs w:val="32"/>
          <w:u w:val="single"/>
          <w:rtl/>
        </w:rPr>
        <w:t>إفادة</w:t>
      </w:r>
      <w:r w:rsidRPr="005C723C">
        <w:rPr>
          <w:rFonts w:ascii="AGA Arabesque" w:eastAsia="Times New Roman" w:hAnsi="AGA Arabesque" w:cs="AL-Mohanad Bold"/>
          <w:sz w:val="32"/>
          <w:szCs w:val="32"/>
          <w:u w:val="single"/>
          <w:rtl/>
        </w:rPr>
        <w:t xml:space="preserve"> </w:t>
      </w:r>
      <w:r w:rsidRPr="005822B6">
        <w:rPr>
          <w:rFonts w:ascii="AGA Arabesque" w:eastAsia="Times New Roman" w:hAnsi="AGA Arabesque" w:cs="AL-Mohanad Bold"/>
          <w:b/>
          <w:bCs/>
          <w:sz w:val="32"/>
          <w:szCs w:val="32"/>
          <w:u w:val="single"/>
          <w:rtl/>
        </w:rPr>
        <w:t>إنجاز تكليف مهمة عمل</w:t>
      </w:r>
    </w:p>
    <w:p w14:paraId="3DCC7E08" w14:textId="78EA90B8" w:rsidR="00BB240A" w:rsidRPr="00BB240A" w:rsidRDefault="00BB240A" w:rsidP="00BB240A">
      <w:pPr>
        <w:rPr>
          <w:rFonts w:ascii="AGA Arabesque" w:hAnsi="AGA Arabesque" w:cs="AL-Mohanad Bold"/>
          <w:b/>
          <w:bCs/>
          <w:sz w:val="24"/>
          <w:szCs w:val="24"/>
          <w:rtl/>
        </w:rPr>
      </w:pPr>
      <w:r w:rsidRPr="00BB240A">
        <w:rPr>
          <w:rFonts w:ascii="AGA Arabesque" w:hAnsi="AGA Arabesque" w:cs="AL-Mohanad Bold"/>
          <w:b/>
          <w:bCs/>
          <w:sz w:val="24"/>
          <w:szCs w:val="24"/>
          <w:rtl/>
        </w:rPr>
        <w:t>ملاحظات</w:t>
      </w:r>
      <w:r>
        <w:rPr>
          <w:rFonts w:ascii="AGA Arabesque" w:hAnsi="AGA Arabesque" w:cs="AL-Mohanad Bold" w:hint="cs"/>
          <w:b/>
          <w:bCs/>
          <w:sz w:val="24"/>
          <w:szCs w:val="24"/>
          <w:rtl/>
        </w:rPr>
        <w:t>/</w:t>
      </w:r>
    </w:p>
    <w:p w14:paraId="690BCC4D" w14:textId="77777777" w:rsidR="00BB240A" w:rsidRPr="00BB240A" w:rsidRDefault="00BB240A" w:rsidP="00BB240A">
      <w:pPr>
        <w:pStyle w:val="a8"/>
        <w:numPr>
          <w:ilvl w:val="0"/>
          <w:numId w:val="1"/>
        </w:numPr>
        <w:rPr>
          <w:rFonts w:ascii="AGA Arabesque" w:hAnsi="AGA Arabesque" w:cs="AL-Mohanad Bold"/>
          <w:sz w:val="24"/>
          <w:szCs w:val="24"/>
          <w:rtl/>
        </w:rPr>
      </w:pPr>
      <w:r w:rsidRPr="00BB240A">
        <w:rPr>
          <w:rFonts w:ascii="AGA Arabesque" w:hAnsi="AGA Arabesque" w:cs="AL-Mohanad Bold"/>
          <w:sz w:val="24"/>
          <w:szCs w:val="24"/>
          <w:rtl/>
        </w:rPr>
        <w:t xml:space="preserve">لابد من وجود موافقة مسبقة على طلب </w:t>
      </w:r>
      <w:proofErr w:type="gramStart"/>
      <w:r w:rsidRPr="00BB240A">
        <w:rPr>
          <w:rFonts w:ascii="AGA Arabesque" w:hAnsi="AGA Arabesque" w:cs="AL-Mohanad Bold"/>
          <w:sz w:val="24"/>
          <w:szCs w:val="24"/>
          <w:rtl/>
        </w:rPr>
        <w:t>التكليف .</w:t>
      </w:r>
      <w:proofErr w:type="gramEnd"/>
    </w:p>
    <w:p w14:paraId="04A9862F" w14:textId="77777777" w:rsidR="00BB240A" w:rsidRPr="00BB240A" w:rsidRDefault="00BB240A" w:rsidP="00BB240A">
      <w:pPr>
        <w:pStyle w:val="a8"/>
        <w:numPr>
          <w:ilvl w:val="0"/>
          <w:numId w:val="1"/>
        </w:numPr>
        <w:rPr>
          <w:rFonts w:ascii="AGA Arabesque" w:hAnsi="AGA Arabesque" w:cs="AL-Mohanad Bold"/>
          <w:sz w:val="24"/>
          <w:szCs w:val="24"/>
          <w:rtl/>
        </w:rPr>
      </w:pPr>
      <w:r w:rsidRPr="00BB240A">
        <w:rPr>
          <w:rFonts w:ascii="AGA Arabesque" w:hAnsi="AGA Arabesque" w:cs="AL-Mohanad Bold"/>
          <w:sz w:val="24"/>
          <w:szCs w:val="24"/>
          <w:rtl/>
        </w:rPr>
        <w:t xml:space="preserve">يتم إرفاق صورة من طلب </w:t>
      </w:r>
      <w:proofErr w:type="gramStart"/>
      <w:r w:rsidRPr="00BB240A">
        <w:rPr>
          <w:rFonts w:ascii="AGA Arabesque" w:hAnsi="AGA Arabesque" w:cs="AL-Mohanad Bold"/>
          <w:sz w:val="24"/>
          <w:szCs w:val="24"/>
          <w:rtl/>
        </w:rPr>
        <w:t>التكليف .</w:t>
      </w:r>
      <w:proofErr w:type="gramEnd"/>
    </w:p>
    <w:p w14:paraId="6657427B" w14:textId="112B23F8" w:rsidR="007E5AD8" w:rsidRPr="00BB240A" w:rsidRDefault="00BB240A" w:rsidP="00BB240A">
      <w:pPr>
        <w:pStyle w:val="a8"/>
        <w:numPr>
          <w:ilvl w:val="0"/>
          <w:numId w:val="1"/>
        </w:numPr>
        <w:rPr>
          <w:rFonts w:ascii="AGA Arabesque" w:hAnsi="AGA Arabesque" w:cs="AL-Mohanad Bold"/>
          <w:sz w:val="24"/>
          <w:szCs w:val="24"/>
        </w:rPr>
      </w:pPr>
      <w:r w:rsidRPr="00BB240A">
        <w:rPr>
          <w:rFonts w:ascii="AGA Arabesque" w:hAnsi="AGA Arabesque" w:cs="AL-Mohanad Bold"/>
          <w:sz w:val="24"/>
          <w:szCs w:val="24"/>
          <w:rtl/>
        </w:rPr>
        <w:t xml:space="preserve">التوجيه المديرة الإدارة على تقسيمه </w:t>
      </w:r>
      <w:r>
        <w:rPr>
          <w:rFonts w:ascii="AGA Arabesque" w:hAnsi="AGA Arabesque" w:cs="AL-Mohanad Bold" w:hint="cs"/>
          <w:sz w:val="24"/>
          <w:szCs w:val="24"/>
          <w:rtl/>
          <w:lang w:bidi="fa-IR"/>
        </w:rPr>
        <w:t>31</w:t>
      </w:r>
      <w:r w:rsidRPr="00BB240A">
        <w:rPr>
          <w:rFonts w:ascii="AGA Arabesque" w:hAnsi="AGA Arabesque" w:cs="AL-Mohanad Bold"/>
          <w:sz w:val="24"/>
          <w:szCs w:val="24"/>
          <w:rtl/>
          <w:lang w:bidi="fa-IR"/>
        </w:rPr>
        <w:t>/۲/</w:t>
      </w:r>
      <w:r>
        <w:rPr>
          <w:rFonts w:ascii="AGA Arabesque" w:hAnsi="AGA Arabesque" w:cs="AL-Mohanad Bold" w:hint="cs"/>
          <w:sz w:val="24"/>
          <w:szCs w:val="24"/>
          <w:rtl/>
          <w:lang w:bidi="fa-IR"/>
        </w:rPr>
        <w:t>13</w:t>
      </w:r>
      <w:r w:rsidRPr="00BB240A">
        <w:rPr>
          <w:rFonts w:ascii="AGA Arabesque" w:hAnsi="AGA Arabesque" w:cs="AL-Mohanad Bold"/>
          <w:sz w:val="24"/>
          <w:szCs w:val="24"/>
          <w:rtl/>
        </w:rPr>
        <w:t xml:space="preserve"> في نظام ديوان.</w:t>
      </w:r>
    </w:p>
    <w:p w14:paraId="0A9C413C" w14:textId="310009B4" w:rsidR="00814237" w:rsidRPr="00464AD9" w:rsidRDefault="00BA5940" w:rsidP="007E5AD8">
      <w:pPr>
        <w:spacing w:line="240" w:lineRule="auto"/>
        <w:jc w:val="lowKashida"/>
        <w:rPr>
          <w:rFonts w:ascii="AGA Arabesque" w:eastAsia="Times New Roman" w:hAnsi="AGA Arabesque" w:cs="AL-Mohana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55CF14D8" wp14:editId="4F0A4DD2">
            <wp:simplePos x="0" y="0"/>
            <wp:positionH relativeFrom="column">
              <wp:posOffset>295275</wp:posOffset>
            </wp:positionH>
            <wp:positionV relativeFrom="paragraph">
              <wp:posOffset>675640</wp:posOffset>
            </wp:positionV>
            <wp:extent cx="6115050" cy="742950"/>
            <wp:effectExtent l="0" t="0" r="0" b="0"/>
            <wp:wrapSquare wrapText="bothSides"/>
            <wp:docPr id="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4237" w:rsidRPr="00464AD9" w:rsidSect="00BA5940">
      <w:headerReference w:type="default" r:id="rId12"/>
      <w:pgSz w:w="11906" w:h="16838"/>
      <w:pgMar w:top="720" w:right="720" w:bottom="0" w:left="72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E34B7" w14:textId="77777777" w:rsidR="007F0755" w:rsidRDefault="007F0755" w:rsidP="00D44E20">
      <w:pPr>
        <w:spacing w:after="0" w:line="240" w:lineRule="auto"/>
      </w:pPr>
      <w:r>
        <w:separator/>
      </w:r>
    </w:p>
  </w:endnote>
  <w:endnote w:type="continuationSeparator" w:id="0">
    <w:p w14:paraId="08AE8A1F" w14:textId="77777777" w:rsidR="007F0755" w:rsidRDefault="007F0755" w:rsidP="00D4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51F1F" w14:textId="77777777" w:rsidR="007F0755" w:rsidRDefault="007F0755" w:rsidP="00D44E20">
      <w:pPr>
        <w:spacing w:after="0" w:line="240" w:lineRule="auto"/>
      </w:pPr>
      <w:r>
        <w:separator/>
      </w:r>
    </w:p>
  </w:footnote>
  <w:footnote w:type="continuationSeparator" w:id="0">
    <w:p w14:paraId="38098F91" w14:textId="77777777" w:rsidR="007F0755" w:rsidRDefault="007F0755" w:rsidP="00D44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CCCAA" w14:textId="6FF8E209" w:rsidR="00D44E20" w:rsidRDefault="00464AD9" w:rsidP="00D44E20">
    <w:pPr>
      <w:pStyle w:val="a4"/>
      <w:rPr>
        <w:rtl/>
      </w:rPr>
    </w:pPr>
    <w:r>
      <w:rPr>
        <w:rFonts w:ascii="Tahoma" w:hAnsi="Tahoma" w:cs="Tahoma"/>
        <w:b/>
        <w:bCs/>
        <w:noProof/>
        <w:color w:val="808080" w:themeColor="background1" w:themeShade="80"/>
        <w:sz w:val="18"/>
        <w:szCs w:val="18"/>
        <w:rtl/>
      </w:rPr>
      <w:drawing>
        <wp:anchor distT="0" distB="0" distL="114300" distR="114300" simplePos="0" relativeHeight="251654656" behindDoc="0" locked="0" layoutInCell="1" allowOverlap="1" wp14:anchorId="3A045BF2" wp14:editId="673D734D">
          <wp:simplePos x="0" y="0"/>
          <wp:positionH relativeFrom="column">
            <wp:posOffset>340360</wp:posOffset>
          </wp:positionH>
          <wp:positionV relativeFrom="paragraph">
            <wp:posOffset>-610235</wp:posOffset>
          </wp:positionV>
          <wp:extent cx="6305550" cy="885825"/>
          <wp:effectExtent l="0" t="0" r="0" b="9525"/>
          <wp:wrapNone/>
          <wp:docPr id="12" name="صورة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74A20">
      <w:rPr>
        <w:rFonts w:hint="cs"/>
        <w:rtl/>
      </w:rPr>
      <w:t xml:space="preserve">                                                                             </w:t>
    </w:r>
  </w:p>
  <w:p w14:paraId="027488ED" w14:textId="77777777" w:rsidR="00D44E20" w:rsidRDefault="00D44E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E2770"/>
    <w:multiLevelType w:val="hybridMultilevel"/>
    <w:tmpl w:val="41B2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6A"/>
    <w:rsid w:val="00001992"/>
    <w:rsid w:val="00042789"/>
    <w:rsid w:val="0005793F"/>
    <w:rsid w:val="000D0F02"/>
    <w:rsid w:val="000E509E"/>
    <w:rsid w:val="0011261B"/>
    <w:rsid w:val="00163BB8"/>
    <w:rsid w:val="00176C4E"/>
    <w:rsid w:val="001A6242"/>
    <w:rsid w:val="001B31AE"/>
    <w:rsid w:val="001B415B"/>
    <w:rsid w:val="001C093E"/>
    <w:rsid w:val="00297788"/>
    <w:rsid w:val="002B3FD0"/>
    <w:rsid w:val="003016DC"/>
    <w:rsid w:val="0031786E"/>
    <w:rsid w:val="003227C6"/>
    <w:rsid w:val="00344040"/>
    <w:rsid w:val="003B4B7A"/>
    <w:rsid w:val="00406D24"/>
    <w:rsid w:val="0041531B"/>
    <w:rsid w:val="00416605"/>
    <w:rsid w:val="00464AD9"/>
    <w:rsid w:val="004C4AF2"/>
    <w:rsid w:val="00500A03"/>
    <w:rsid w:val="00547E0A"/>
    <w:rsid w:val="00575810"/>
    <w:rsid w:val="005822B6"/>
    <w:rsid w:val="00582DD5"/>
    <w:rsid w:val="005903F9"/>
    <w:rsid w:val="00592625"/>
    <w:rsid w:val="005A2479"/>
    <w:rsid w:val="005B600C"/>
    <w:rsid w:val="005C723C"/>
    <w:rsid w:val="005F65DD"/>
    <w:rsid w:val="00604BF7"/>
    <w:rsid w:val="006571F8"/>
    <w:rsid w:val="00661420"/>
    <w:rsid w:val="006653CB"/>
    <w:rsid w:val="006A2A1C"/>
    <w:rsid w:val="00773532"/>
    <w:rsid w:val="00775FE2"/>
    <w:rsid w:val="0079396E"/>
    <w:rsid w:val="00793BE1"/>
    <w:rsid w:val="007B5E80"/>
    <w:rsid w:val="007E50C0"/>
    <w:rsid w:val="007E5AD8"/>
    <w:rsid w:val="007F0755"/>
    <w:rsid w:val="00814237"/>
    <w:rsid w:val="008F782B"/>
    <w:rsid w:val="0094506D"/>
    <w:rsid w:val="0097215D"/>
    <w:rsid w:val="009B2D3C"/>
    <w:rsid w:val="00A95910"/>
    <w:rsid w:val="00AB3F62"/>
    <w:rsid w:val="00AB50FA"/>
    <w:rsid w:val="00B129FE"/>
    <w:rsid w:val="00B3469A"/>
    <w:rsid w:val="00B54094"/>
    <w:rsid w:val="00B74A20"/>
    <w:rsid w:val="00BA5940"/>
    <w:rsid w:val="00BB240A"/>
    <w:rsid w:val="00BC51C8"/>
    <w:rsid w:val="00BF5CE5"/>
    <w:rsid w:val="00BF67D9"/>
    <w:rsid w:val="00C63022"/>
    <w:rsid w:val="00C77044"/>
    <w:rsid w:val="00CA3B6A"/>
    <w:rsid w:val="00CD71BD"/>
    <w:rsid w:val="00CF6F4B"/>
    <w:rsid w:val="00D35C58"/>
    <w:rsid w:val="00D44E20"/>
    <w:rsid w:val="00D54DAF"/>
    <w:rsid w:val="00D8465E"/>
    <w:rsid w:val="00DD7FBC"/>
    <w:rsid w:val="00E01554"/>
    <w:rsid w:val="00E10F65"/>
    <w:rsid w:val="00E608E3"/>
    <w:rsid w:val="00E73679"/>
    <w:rsid w:val="00E81B6E"/>
    <w:rsid w:val="00EA135B"/>
    <w:rsid w:val="00EA286D"/>
    <w:rsid w:val="00F11EF6"/>
    <w:rsid w:val="00F2191C"/>
    <w:rsid w:val="00F70E55"/>
    <w:rsid w:val="00FD0217"/>
    <w:rsid w:val="00FE5344"/>
    <w:rsid w:val="00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F130A3"/>
  <w15:docId w15:val="{43AC2324-95A7-4CAF-A08B-2F3B38F9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C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76C4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44E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D44E20"/>
  </w:style>
  <w:style w:type="paragraph" w:styleId="a5">
    <w:name w:val="footer"/>
    <w:basedOn w:val="a"/>
    <w:link w:val="Char1"/>
    <w:uiPriority w:val="99"/>
    <w:unhideWhenUsed/>
    <w:rsid w:val="00D44E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D44E20"/>
  </w:style>
  <w:style w:type="character" w:styleId="a6">
    <w:name w:val="Book Title"/>
    <w:basedOn w:val="a0"/>
    <w:uiPriority w:val="33"/>
    <w:qFormat/>
    <w:rsid w:val="00D44E20"/>
    <w:rPr>
      <w:b/>
      <w:bCs/>
      <w:i/>
      <w:iCs/>
      <w:spacing w:val="5"/>
    </w:rPr>
  </w:style>
  <w:style w:type="table" w:styleId="a7">
    <w:name w:val="Table Grid"/>
    <w:basedOn w:val="a1"/>
    <w:uiPriority w:val="59"/>
    <w:rsid w:val="00F1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B2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5C56F7C1AB04C9038D45839D054A3" ma:contentTypeVersion="5" ma:contentTypeDescription="Create a new document." ma:contentTypeScope="" ma:versionID="e786939834891f9279cb64b55485048f">
  <xsd:schema xmlns:xsd="http://www.w3.org/2001/XMLSchema" xmlns:xs="http://www.w3.org/2001/XMLSchema" xmlns:p="http://schemas.microsoft.com/office/2006/metadata/properties" xmlns:ns3="1de6899d-0ea7-4659-8892-f9dc0b5bf76b" xmlns:ns4="6678d6fa-e558-4a6c-961f-24069b6126e5" targetNamespace="http://schemas.microsoft.com/office/2006/metadata/properties" ma:root="true" ma:fieldsID="e196c6eda99b8b57d34d37d5556284a8" ns3:_="" ns4:_="">
    <xsd:import namespace="1de6899d-0ea7-4659-8892-f9dc0b5bf76b"/>
    <xsd:import namespace="6678d6fa-e558-4a6c-961f-24069b612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6899d-0ea7-4659-8892-f9dc0b5bf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d6fa-e558-4a6c-961f-24069b612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B9278-FC56-450F-9E89-F0E150AA3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D4DD7C-C9B5-411D-8BB8-B8D3AC84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6899d-0ea7-4659-8892-f9dc0b5bf76b"/>
    <ds:schemaRef ds:uri="6678d6fa-e558-4a6c-961f-24069b612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D159E-E14B-4EA8-9C3D-6C524A97C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Noof Alzeer</dc:creator>
  <cp:lastModifiedBy>Madawi . Alsaleh</cp:lastModifiedBy>
  <cp:revision>4</cp:revision>
  <cp:lastPrinted>2023-10-01T07:15:00Z</cp:lastPrinted>
  <dcterms:created xsi:type="dcterms:W3CDTF">2024-10-15T07:11:00Z</dcterms:created>
  <dcterms:modified xsi:type="dcterms:W3CDTF">2026-02-12T06:30:00Z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0x010100A555C56F7C1AB04C9038D45839D054A3</vt:lpwstr>
  </property>
</Properties>
</file>